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CCA5" w14:textId="45CF07C8" w:rsidR="00BC1709" w:rsidRPr="0086582D" w:rsidRDefault="00510072" w:rsidP="00510072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86582D">
        <w:rPr>
          <w:rFonts w:ascii="ＭＳ 明朝" w:hAnsi="ＭＳ 明朝" w:hint="eastAsia"/>
          <w:b/>
          <w:bCs/>
          <w:sz w:val="28"/>
          <w:szCs w:val="32"/>
        </w:rPr>
        <w:t>令和</w:t>
      </w:r>
      <w:r w:rsidR="00044898">
        <w:rPr>
          <w:rFonts w:ascii="ＭＳ 明朝" w:hAnsi="ＭＳ 明朝" w:hint="eastAsia"/>
          <w:b/>
          <w:bCs/>
          <w:sz w:val="28"/>
          <w:szCs w:val="32"/>
        </w:rPr>
        <w:t>4</w:t>
      </w:r>
      <w:r w:rsidRPr="0086582D">
        <w:rPr>
          <w:rFonts w:ascii="ＭＳ 明朝" w:hAnsi="ＭＳ 明朝" w:hint="eastAsia"/>
          <w:b/>
          <w:bCs/>
          <w:sz w:val="28"/>
          <w:szCs w:val="32"/>
        </w:rPr>
        <w:t>年度東京都スポーツ少年団大会</w:t>
      </w:r>
    </w:p>
    <w:p w14:paraId="06914A2D" w14:textId="12725E66" w:rsidR="00510072" w:rsidRPr="0086582D" w:rsidRDefault="00510072" w:rsidP="00510072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86582D">
        <w:rPr>
          <w:rFonts w:ascii="ＭＳ 明朝" w:hAnsi="ＭＳ 明朝" w:hint="eastAsia"/>
          <w:b/>
          <w:bCs/>
          <w:sz w:val="28"/>
          <w:szCs w:val="32"/>
        </w:rPr>
        <w:t>【ミニバスケットボール実施要項】</w:t>
      </w:r>
    </w:p>
    <w:p w14:paraId="489C1E8F" w14:textId="76745068" w:rsidR="00510072" w:rsidRDefault="00510072" w:rsidP="00615312">
      <w:pPr>
        <w:wordWrap w:val="0"/>
        <w:jc w:val="right"/>
        <w:rPr>
          <w:rFonts w:ascii="ＭＳ 明朝" w:hAnsi="ＭＳ 明朝"/>
        </w:rPr>
      </w:pPr>
    </w:p>
    <w:p w14:paraId="673D9ECA" w14:textId="77777777" w:rsidR="009076B6" w:rsidRPr="0086582D" w:rsidRDefault="009076B6" w:rsidP="009076B6">
      <w:pPr>
        <w:jc w:val="right"/>
        <w:rPr>
          <w:rFonts w:ascii="ＭＳ 明朝" w:hAnsi="ＭＳ 明朝"/>
        </w:rPr>
      </w:pPr>
    </w:p>
    <w:p w14:paraId="4E58DEDE" w14:textId="39E9B1BB" w:rsidR="0071735F" w:rsidRPr="0086582D" w:rsidRDefault="00A1485A" w:rsidP="00370B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510072" w:rsidRPr="0086582D">
        <w:rPr>
          <w:rFonts w:ascii="ＭＳ 明朝" w:hAnsi="ＭＳ 明朝" w:hint="eastAsia"/>
        </w:rPr>
        <w:t>．期</w:t>
      </w:r>
      <w:r w:rsidR="00211C19" w:rsidRPr="0086582D">
        <w:rPr>
          <w:rFonts w:ascii="ＭＳ 明朝" w:hAnsi="ＭＳ 明朝" w:hint="eastAsia"/>
        </w:rPr>
        <w:t xml:space="preserve">　</w:t>
      </w:r>
      <w:r w:rsidR="00646872" w:rsidRPr="0086582D">
        <w:rPr>
          <w:rFonts w:ascii="ＭＳ 明朝" w:hAnsi="ＭＳ 明朝" w:hint="eastAsia"/>
        </w:rPr>
        <w:t xml:space="preserve">　　 </w:t>
      </w:r>
      <w:r w:rsidR="00510072" w:rsidRPr="0086582D">
        <w:rPr>
          <w:rFonts w:ascii="ＭＳ 明朝" w:hAnsi="ＭＳ 明朝" w:hint="eastAsia"/>
        </w:rPr>
        <w:t xml:space="preserve">日　</w:t>
      </w:r>
      <w:r w:rsidR="00646872" w:rsidRPr="0086582D">
        <w:rPr>
          <w:rFonts w:ascii="ＭＳ 明朝" w:hAnsi="ＭＳ 明朝" w:hint="eastAsia"/>
        </w:rPr>
        <w:t xml:space="preserve">　</w:t>
      </w:r>
      <w:r w:rsidR="00510072" w:rsidRPr="0086582D">
        <w:rPr>
          <w:rFonts w:ascii="ＭＳ 明朝" w:hAnsi="ＭＳ 明朝" w:hint="eastAsia"/>
        </w:rPr>
        <w:t>令和</w:t>
      </w:r>
      <w:r w:rsidR="00044898">
        <w:rPr>
          <w:rFonts w:ascii="ＭＳ 明朝" w:hAnsi="ＭＳ 明朝" w:hint="eastAsia"/>
        </w:rPr>
        <w:t>4</w:t>
      </w:r>
      <w:r w:rsidR="00510072" w:rsidRPr="0086582D">
        <w:rPr>
          <w:rFonts w:ascii="ＭＳ 明朝" w:hAnsi="ＭＳ 明朝" w:hint="eastAsia"/>
        </w:rPr>
        <w:t>年</w:t>
      </w:r>
      <w:r w:rsidR="00044898">
        <w:rPr>
          <w:rFonts w:ascii="ＭＳ 明朝" w:hAnsi="ＭＳ 明朝" w:hint="eastAsia"/>
        </w:rPr>
        <w:t>10</w:t>
      </w:r>
      <w:r w:rsidR="00510072" w:rsidRPr="0086582D">
        <w:rPr>
          <w:rFonts w:ascii="ＭＳ 明朝" w:hAnsi="ＭＳ 明朝" w:hint="eastAsia"/>
        </w:rPr>
        <w:t>月</w:t>
      </w:r>
      <w:r w:rsidR="00044898">
        <w:rPr>
          <w:rFonts w:ascii="ＭＳ 明朝" w:hAnsi="ＭＳ 明朝" w:hint="eastAsia"/>
        </w:rPr>
        <w:t>16</w:t>
      </w:r>
      <w:r w:rsidR="00510072" w:rsidRPr="0086582D">
        <w:rPr>
          <w:rFonts w:ascii="ＭＳ 明朝" w:hAnsi="ＭＳ 明朝" w:hint="eastAsia"/>
        </w:rPr>
        <w:t xml:space="preserve">日（日）　</w:t>
      </w:r>
    </w:p>
    <w:p w14:paraId="748408FF" w14:textId="77777777" w:rsidR="00211C19" w:rsidRPr="00A1485A" w:rsidRDefault="00211C19" w:rsidP="00370BEB">
      <w:pPr>
        <w:rPr>
          <w:rFonts w:ascii="ＭＳ 明朝" w:hAnsi="ＭＳ 明朝"/>
        </w:rPr>
      </w:pPr>
    </w:p>
    <w:p w14:paraId="1DC3BE2C" w14:textId="226B9E20" w:rsidR="00510072" w:rsidRPr="0086582D" w:rsidRDefault="00A1485A" w:rsidP="00370B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510072" w:rsidRPr="0086582D">
        <w:rPr>
          <w:rFonts w:ascii="ＭＳ 明朝" w:hAnsi="ＭＳ 明朝" w:hint="eastAsia"/>
        </w:rPr>
        <w:t>．会</w:t>
      </w:r>
      <w:r w:rsidR="00A85309" w:rsidRPr="0086582D">
        <w:rPr>
          <w:rFonts w:ascii="ＭＳ 明朝" w:hAnsi="ＭＳ 明朝" w:hint="eastAsia"/>
        </w:rPr>
        <w:t xml:space="preserve">　</w:t>
      </w:r>
      <w:r w:rsidR="00646872" w:rsidRPr="0086582D">
        <w:rPr>
          <w:rFonts w:ascii="ＭＳ 明朝" w:hAnsi="ＭＳ 明朝" w:hint="eastAsia"/>
        </w:rPr>
        <w:t xml:space="preserve">　　 </w:t>
      </w:r>
      <w:r w:rsidR="00510072" w:rsidRPr="0086582D">
        <w:rPr>
          <w:rFonts w:ascii="ＭＳ 明朝" w:hAnsi="ＭＳ 明朝" w:hint="eastAsia"/>
        </w:rPr>
        <w:t xml:space="preserve">場　</w:t>
      </w:r>
      <w:r w:rsidR="00646872" w:rsidRPr="0086582D">
        <w:rPr>
          <w:rFonts w:ascii="ＭＳ 明朝" w:hAnsi="ＭＳ 明朝" w:hint="eastAsia"/>
        </w:rPr>
        <w:t xml:space="preserve">　</w:t>
      </w:r>
      <w:r w:rsidR="00510072" w:rsidRPr="0086582D">
        <w:rPr>
          <w:rFonts w:ascii="ＭＳ 明朝" w:hAnsi="ＭＳ 明朝" w:hint="eastAsia"/>
        </w:rPr>
        <w:t>駒沢オリンピック公園総合運動場　体育館</w:t>
      </w:r>
      <w:r w:rsidR="00646872" w:rsidRPr="0086582D">
        <w:rPr>
          <w:rFonts w:ascii="ＭＳ 明朝" w:hAnsi="ＭＳ 明朝" w:hint="eastAsia"/>
        </w:rPr>
        <w:t>（</w:t>
      </w:r>
      <w:r w:rsidR="00B86A37" w:rsidRPr="0086582D">
        <w:rPr>
          <w:rFonts w:ascii="ＭＳ 明朝" w:hAnsi="ＭＳ 明朝" w:hint="eastAsia"/>
        </w:rPr>
        <w:t>東京都</w:t>
      </w:r>
      <w:r w:rsidR="00510072" w:rsidRPr="0086582D">
        <w:rPr>
          <w:rFonts w:ascii="ＭＳ 明朝" w:hAnsi="ＭＳ 明朝" w:hint="eastAsia"/>
        </w:rPr>
        <w:t>世田谷区駒沢公園</w:t>
      </w:r>
      <w:r w:rsidR="00AA0DDC">
        <w:rPr>
          <w:rFonts w:ascii="ＭＳ 明朝" w:hAnsi="ＭＳ 明朝" w:hint="eastAsia"/>
        </w:rPr>
        <w:t>1</w:t>
      </w:r>
      <w:r w:rsidR="00510072" w:rsidRPr="0086582D">
        <w:rPr>
          <w:rFonts w:ascii="ＭＳ 明朝" w:hAnsi="ＭＳ 明朝" w:hint="eastAsia"/>
        </w:rPr>
        <w:t>-</w:t>
      </w:r>
      <w:r w:rsidR="00AA0DDC">
        <w:rPr>
          <w:rFonts w:ascii="ＭＳ 明朝" w:hAnsi="ＭＳ 明朝" w:hint="eastAsia"/>
        </w:rPr>
        <w:t>1</w:t>
      </w:r>
      <w:r w:rsidR="00646872" w:rsidRPr="0086582D">
        <w:rPr>
          <w:rFonts w:ascii="ＭＳ 明朝" w:hAnsi="ＭＳ 明朝" w:hint="eastAsia"/>
        </w:rPr>
        <w:t>）</w:t>
      </w:r>
    </w:p>
    <w:p w14:paraId="2C5B8937" w14:textId="77777777" w:rsidR="0071735F" w:rsidRPr="00A1485A" w:rsidRDefault="0071735F" w:rsidP="0071735F">
      <w:pPr>
        <w:rPr>
          <w:rFonts w:ascii="ＭＳ 明朝" w:hAnsi="ＭＳ 明朝"/>
        </w:rPr>
      </w:pPr>
    </w:p>
    <w:p w14:paraId="18BDFE28" w14:textId="664B1892" w:rsidR="00211C19" w:rsidRPr="0086582D" w:rsidRDefault="00A1485A" w:rsidP="0071735F">
      <w:pPr>
        <w:rPr>
          <w:rFonts w:ascii="ＭＳ 明朝" w:hAnsi="ＭＳ 明朝"/>
          <w:b/>
          <w:kern w:val="0"/>
          <w:sz w:val="22"/>
        </w:rPr>
      </w:pPr>
      <w:r>
        <w:rPr>
          <w:rFonts w:ascii="ＭＳ 明朝" w:hAnsi="ＭＳ 明朝" w:hint="eastAsia"/>
        </w:rPr>
        <w:t>3</w:t>
      </w:r>
      <w:r w:rsidR="0071735F" w:rsidRPr="0086582D">
        <w:rPr>
          <w:rFonts w:ascii="ＭＳ 明朝" w:hAnsi="ＭＳ 明朝" w:hint="eastAsia"/>
        </w:rPr>
        <w:t>．</w:t>
      </w:r>
      <w:r w:rsidR="00211C19" w:rsidRPr="0086582D">
        <w:rPr>
          <w:rFonts w:ascii="ＭＳ 明朝" w:hAnsi="ＭＳ 明朝" w:hint="eastAsia"/>
        </w:rPr>
        <w:t>申 込 締 切</w:t>
      </w:r>
      <w:r w:rsidR="00646872" w:rsidRPr="0086582D">
        <w:rPr>
          <w:rFonts w:ascii="ＭＳ 明朝" w:hAnsi="ＭＳ 明朝" w:hint="eastAsia"/>
        </w:rPr>
        <w:t xml:space="preserve">　　</w:t>
      </w:r>
      <w:r w:rsidR="00646872" w:rsidRPr="0086582D">
        <w:rPr>
          <w:rFonts w:ascii="ＭＳ 明朝" w:hAnsi="ＭＳ 明朝" w:hint="eastAsia"/>
          <w:bCs/>
          <w:kern w:val="0"/>
          <w:sz w:val="22"/>
        </w:rPr>
        <w:t>令和</w:t>
      </w:r>
      <w:r w:rsidR="00044898">
        <w:rPr>
          <w:rFonts w:ascii="ＭＳ 明朝" w:hAnsi="ＭＳ 明朝" w:hint="eastAsia"/>
          <w:bCs/>
          <w:kern w:val="0"/>
          <w:sz w:val="22"/>
        </w:rPr>
        <w:t>4</w:t>
      </w:r>
      <w:r w:rsidR="00646872" w:rsidRPr="0086582D">
        <w:rPr>
          <w:rFonts w:ascii="ＭＳ 明朝" w:hAnsi="ＭＳ 明朝" w:hint="eastAsia"/>
          <w:bCs/>
          <w:kern w:val="0"/>
          <w:sz w:val="22"/>
        </w:rPr>
        <w:t>年</w:t>
      </w:r>
      <w:r w:rsidR="00AA0DDC">
        <w:rPr>
          <w:rFonts w:ascii="ＭＳ 明朝" w:hAnsi="ＭＳ 明朝" w:hint="eastAsia"/>
          <w:bCs/>
          <w:kern w:val="0"/>
          <w:sz w:val="22"/>
        </w:rPr>
        <w:t>9</w:t>
      </w:r>
      <w:r w:rsidR="00646872" w:rsidRPr="0086582D">
        <w:rPr>
          <w:rFonts w:ascii="ＭＳ 明朝" w:hAnsi="ＭＳ 明朝" w:hint="eastAsia"/>
          <w:bCs/>
          <w:kern w:val="0"/>
          <w:sz w:val="22"/>
        </w:rPr>
        <w:t>月</w:t>
      </w:r>
      <w:r w:rsidR="00044898">
        <w:rPr>
          <w:rFonts w:ascii="ＭＳ 明朝" w:hAnsi="ＭＳ 明朝" w:hint="eastAsia"/>
          <w:bCs/>
          <w:kern w:val="0"/>
          <w:sz w:val="22"/>
        </w:rPr>
        <w:t>26</w:t>
      </w:r>
      <w:r w:rsidR="00646872" w:rsidRPr="0086582D">
        <w:rPr>
          <w:rFonts w:ascii="ＭＳ 明朝" w:hAnsi="ＭＳ 明朝" w:hint="eastAsia"/>
          <w:bCs/>
          <w:kern w:val="0"/>
          <w:sz w:val="22"/>
        </w:rPr>
        <w:t>日（</w:t>
      </w:r>
      <w:r w:rsidR="00044898">
        <w:rPr>
          <w:rFonts w:ascii="ＭＳ 明朝" w:hAnsi="ＭＳ 明朝" w:hint="eastAsia"/>
          <w:bCs/>
          <w:kern w:val="0"/>
          <w:sz w:val="22"/>
        </w:rPr>
        <w:t>月</w:t>
      </w:r>
      <w:r w:rsidR="00646872" w:rsidRPr="0086582D">
        <w:rPr>
          <w:rFonts w:ascii="ＭＳ 明朝" w:hAnsi="ＭＳ 明朝" w:hint="eastAsia"/>
          <w:bCs/>
          <w:kern w:val="0"/>
          <w:sz w:val="22"/>
        </w:rPr>
        <w:t>）必着</w:t>
      </w:r>
    </w:p>
    <w:p w14:paraId="7AD02C0E" w14:textId="2FD68141" w:rsidR="009A28D5" w:rsidRPr="0086582D" w:rsidRDefault="00646872" w:rsidP="00044898">
      <w:pPr>
        <w:rPr>
          <w:rFonts w:ascii="ＭＳ 明朝" w:hAnsi="ＭＳ 明朝"/>
          <w:bCs/>
          <w:kern w:val="0"/>
          <w:sz w:val="22"/>
        </w:rPr>
      </w:pPr>
      <w:r w:rsidRPr="0086582D">
        <w:rPr>
          <w:rFonts w:ascii="ＭＳ 明朝" w:hAnsi="ＭＳ 明朝" w:hint="eastAsia"/>
          <w:b/>
          <w:kern w:val="0"/>
          <w:sz w:val="22"/>
        </w:rPr>
        <w:t xml:space="preserve">　　　　　　　　　</w:t>
      </w:r>
      <w:r w:rsidR="009A28D5" w:rsidRPr="0086582D">
        <w:rPr>
          <w:rFonts w:ascii="ＭＳ 明朝" w:hAnsi="ＭＳ 明朝" w:hint="eastAsia"/>
          <w:bCs/>
          <w:kern w:val="0"/>
          <w:sz w:val="22"/>
        </w:rPr>
        <w:t>（令和</w:t>
      </w:r>
      <w:r w:rsidR="00044898">
        <w:rPr>
          <w:rFonts w:ascii="ＭＳ 明朝" w:hAnsi="ＭＳ 明朝" w:hint="eastAsia"/>
          <w:bCs/>
          <w:kern w:val="0"/>
          <w:sz w:val="22"/>
        </w:rPr>
        <w:t>4</w:t>
      </w:r>
      <w:r w:rsidR="009A28D5" w:rsidRPr="0086582D">
        <w:rPr>
          <w:rFonts w:ascii="ＭＳ 明朝" w:hAnsi="ＭＳ 明朝" w:hint="eastAsia"/>
          <w:bCs/>
          <w:kern w:val="0"/>
          <w:sz w:val="22"/>
        </w:rPr>
        <w:t>年度東京都スポーツ少年団大会開催要項 参照）</w:t>
      </w:r>
    </w:p>
    <w:p w14:paraId="716E5508" w14:textId="30C113CF" w:rsidR="0086582D" w:rsidRPr="00AA0DDC" w:rsidRDefault="0086582D" w:rsidP="009A28D5">
      <w:pPr>
        <w:ind w:left="1980" w:hangingChars="900" w:hanging="1980"/>
        <w:rPr>
          <w:rFonts w:ascii="ＭＳ 明朝" w:hAnsi="ＭＳ 明朝"/>
          <w:bCs/>
          <w:kern w:val="0"/>
          <w:sz w:val="22"/>
        </w:rPr>
      </w:pPr>
    </w:p>
    <w:p w14:paraId="4CABC4A6" w14:textId="02AF232B" w:rsidR="00044898" w:rsidRPr="00044898" w:rsidRDefault="00A1485A" w:rsidP="00044898">
      <w:pPr>
        <w:ind w:left="1980" w:hangingChars="900" w:hanging="1980"/>
        <w:rPr>
          <w:rFonts w:ascii="ＭＳ 明朝" w:hAnsi="ＭＳ 明朝"/>
        </w:rPr>
      </w:pPr>
      <w:r>
        <w:rPr>
          <w:rFonts w:ascii="ＭＳ 明朝" w:hAnsi="ＭＳ 明朝" w:hint="eastAsia"/>
          <w:bCs/>
          <w:kern w:val="0"/>
          <w:sz w:val="22"/>
        </w:rPr>
        <w:t>4</w:t>
      </w:r>
      <w:r w:rsidR="0086582D" w:rsidRPr="0086582D">
        <w:rPr>
          <w:rFonts w:ascii="ＭＳ 明朝" w:hAnsi="ＭＳ 明朝" w:hint="eastAsia"/>
          <w:bCs/>
          <w:kern w:val="0"/>
          <w:sz w:val="22"/>
        </w:rPr>
        <w:t>．</w:t>
      </w:r>
      <w:r w:rsidR="001A7037" w:rsidRPr="0086582D">
        <w:rPr>
          <w:rFonts w:ascii="ＭＳ 明朝" w:hAnsi="ＭＳ 明朝" w:hint="eastAsia"/>
        </w:rPr>
        <w:t>代表者会議</w:t>
      </w:r>
      <w:r w:rsidR="0086582D" w:rsidRPr="0086582D">
        <w:rPr>
          <w:rFonts w:ascii="ＭＳ 明朝" w:hAnsi="ＭＳ 明朝" w:hint="eastAsia"/>
        </w:rPr>
        <w:t xml:space="preserve">　　</w:t>
      </w:r>
      <w:r w:rsidR="00044898" w:rsidRPr="00044898">
        <w:rPr>
          <w:rFonts w:ascii="ＭＳ 明朝" w:hAnsi="ＭＳ 明朝" w:hint="eastAsia"/>
        </w:rPr>
        <w:t>令和4年10月7日（金）19:00～（全体会）14階「岸清一メモリアルルーム」</w:t>
      </w:r>
    </w:p>
    <w:p w14:paraId="74A3FDA7" w14:textId="393D4C79" w:rsidR="00044898" w:rsidRDefault="00044898" w:rsidP="00044898">
      <w:pPr>
        <w:ind w:left="1890" w:hangingChars="900" w:hanging="1890"/>
        <w:rPr>
          <w:rFonts w:ascii="ＭＳ 明朝" w:hAnsi="ＭＳ 明朝"/>
        </w:rPr>
      </w:pPr>
      <w:r w:rsidRPr="00044898">
        <w:rPr>
          <w:rFonts w:ascii="ＭＳ 明朝" w:hAnsi="ＭＳ 明朝" w:hint="eastAsia"/>
        </w:rPr>
        <w:t xml:space="preserve">　　　　　　　　　〒160-0013　東京都新宿区霞ヶ丘町4番2号 Japan Sport Olympic Square</w:t>
      </w:r>
    </w:p>
    <w:p w14:paraId="7FAB8D9A" w14:textId="7850DFB4" w:rsidR="00044898" w:rsidRPr="00044898" w:rsidRDefault="00044898" w:rsidP="00044898">
      <w:pPr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（ミニバス代表者会議）</w:t>
      </w:r>
      <w:r w:rsidR="00A1485A">
        <w:rPr>
          <w:rFonts w:ascii="ＭＳ 明朝" w:hAnsi="ＭＳ 明朝" w:hint="eastAsia"/>
        </w:rPr>
        <w:t xml:space="preserve">19:30　</w:t>
      </w:r>
      <w:r w:rsidRPr="00044898">
        <w:rPr>
          <w:rFonts w:ascii="ＭＳ 明朝" w:hAnsi="ＭＳ 明朝" w:hint="eastAsia"/>
        </w:rPr>
        <w:t>14階「岸清一メモリアルルーム」</w:t>
      </w:r>
      <w:r>
        <w:rPr>
          <w:rFonts w:ascii="ＭＳ 明朝" w:hAnsi="ＭＳ 明朝" w:hint="eastAsia"/>
        </w:rPr>
        <w:t>1</w:t>
      </w:r>
    </w:p>
    <w:p w14:paraId="5246D858" w14:textId="39E433DD" w:rsidR="00044898" w:rsidRPr="00044898" w:rsidRDefault="00044898" w:rsidP="00044898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 w:rsidRPr="00044898">
        <w:rPr>
          <w:rFonts w:ascii="ＭＳ 明朝" w:hAnsi="ＭＳ 明朝" w:hint="eastAsia"/>
        </w:rPr>
        <w:t>18:30～18:55まで１階に各競技別の受付を設置いたします。</w:t>
      </w:r>
    </w:p>
    <w:p w14:paraId="02E6785F" w14:textId="77777777" w:rsidR="00044898" w:rsidRPr="00044898" w:rsidRDefault="00044898" w:rsidP="00044898">
      <w:pPr>
        <w:ind w:leftChars="900" w:left="1890" w:firstLineChars="200" w:firstLine="420"/>
        <w:rPr>
          <w:rFonts w:ascii="ＭＳ 明朝" w:hAnsi="ＭＳ 明朝"/>
        </w:rPr>
      </w:pPr>
      <w:r w:rsidRPr="00044898">
        <w:rPr>
          <w:rFonts w:ascii="ＭＳ 明朝" w:hAnsi="ＭＳ 明朝" w:hint="eastAsia"/>
        </w:rPr>
        <w:t>受付にて「ゲストパス」を受け取り14階までお越しください。</w:t>
      </w:r>
    </w:p>
    <w:p w14:paraId="66DA2DB1" w14:textId="308D7B05" w:rsidR="00211C19" w:rsidRPr="0086582D" w:rsidRDefault="00044898" w:rsidP="00A1485A">
      <w:pPr>
        <w:ind w:leftChars="900" w:left="1890"/>
        <w:rPr>
          <w:rFonts w:ascii="ＭＳ 明朝" w:hAnsi="ＭＳ 明朝"/>
        </w:rPr>
      </w:pPr>
      <w:r w:rsidRPr="00044898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044898">
        <w:rPr>
          <w:rFonts w:ascii="ＭＳ 明朝" w:hAnsi="ＭＳ 明朝" w:hint="eastAsia"/>
        </w:rPr>
        <w:t>代表者会議には、参加チームの責任者等が必ず参加</w:t>
      </w:r>
      <w:r w:rsidR="00933713">
        <w:rPr>
          <w:rFonts w:ascii="ＭＳ 明朝" w:hAnsi="ＭＳ 明朝" w:hint="eastAsia"/>
        </w:rPr>
        <w:t>してください。</w:t>
      </w:r>
    </w:p>
    <w:p w14:paraId="3C9E7847" w14:textId="420192B6" w:rsidR="00211C19" w:rsidRDefault="00211C19" w:rsidP="0071735F">
      <w:pPr>
        <w:rPr>
          <w:rFonts w:ascii="ＭＳ 明朝" w:hAnsi="ＭＳ 明朝"/>
        </w:rPr>
      </w:pPr>
    </w:p>
    <w:p w14:paraId="51661619" w14:textId="77777777" w:rsidR="009076B6" w:rsidRPr="00AA0DDC" w:rsidRDefault="009076B6" w:rsidP="0071735F">
      <w:pPr>
        <w:rPr>
          <w:rFonts w:ascii="ＭＳ 明朝" w:hAnsi="ＭＳ 明朝"/>
        </w:rPr>
      </w:pPr>
    </w:p>
    <w:p w14:paraId="794D7A58" w14:textId="3677D728" w:rsidR="0071735F" w:rsidRPr="0086582D" w:rsidRDefault="00A1485A" w:rsidP="0071735F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</w:rPr>
        <w:t>5</w:t>
      </w:r>
      <w:r w:rsidR="001A7037" w:rsidRPr="0086582D">
        <w:rPr>
          <w:rFonts w:ascii="ＭＳ 明朝" w:hAnsi="ＭＳ 明朝" w:hint="eastAsia"/>
        </w:rPr>
        <w:t>．</w:t>
      </w:r>
      <w:r w:rsidR="0071735F" w:rsidRPr="0086582D">
        <w:rPr>
          <w:rFonts w:ascii="ＭＳ 明朝" w:hAnsi="ＭＳ 明朝" w:hint="eastAsia"/>
          <w:bCs/>
          <w:szCs w:val="28"/>
        </w:rPr>
        <w:t>東京都スポーツ少年団　ミニバスケットボール競技規則</w:t>
      </w:r>
    </w:p>
    <w:p w14:paraId="05F45680" w14:textId="77777777" w:rsidR="00AA0DDC" w:rsidRDefault="0071735F" w:rsidP="0071735F">
      <w:pPr>
        <w:ind w:left="420" w:hangingChars="200" w:hanging="42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（１）競技規則は、日本バスケットボール協会ミニバスケットボール競技規則とマンツーマンディフェン</w:t>
      </w:r>
    </w:p>
    <w:p w14:paraId="15892438" w14:textId="26C24596" w:rsidR="0071735F" w:rsidRPr="0086582D" w:rsidRDefault="0071735F" w:rsidP="00AA0DDC">
      <w:pPr>
        <w:ind w:leftChars="200" w:left="420" w:firstLineChars="100" w:firstLine="21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ス基準規則に準ずる。準々決勝以降の試合には、マンツーマンコミッショナーを設置する。</w:t>
      </w:r>
    </w:p>
    <w:p w14:paraId="493F3D0E" w14:textId="32AAF2D3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（２）試合時間は、5分クォーターとする。</w:t>
      </w:r>
    </w:p>
    <w:p w14:paraId="6A7CF742" w14:textId="77777777" w:rsidR="00AA0DDC" w:rsidRDefault="0071735F" w:rsidP="0071735F">
      <w:pPr>
        <w:ind w:left="420" w:hangingChars="200" w:hanging="42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（３）同点の場合は、1分間の休憩後に延長戦を3分間行う。延長戦後も同点の場合は、第2延長を行う。</w:t>
      </w:r>
    </w:p>
    <w:p w14:paraId="5AB9219C" w14:textId="575A9EEB" w:rsidR="0071735F" w:rsidRPr="0086582D" w:rsidRDefault="0071735F" w:rsidP="00AA0DDC">
      <w:pPr>
        <w:ind w:leftChars="200" w:left="420" w:firstLineChars="100" w:firstLine="21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第2延長は、2点を取ったチームの</w:t>
      </w:r>
      <w:r w:rsidR="00AA0DDC">
        <w:rPr>
          <w:rFonts w:ascii="ＭＳ 明朝" w:hAnsi="ＭＳ 明朝" w:hint="eastAsia"/>
        </w:rPr>
        <w:t>勝ちとする。</w:t>
      </w:r>
      <w:r w:rsidR="00AA0DDC" w:rsidRPr="00AA0DDC">
        <w:rPr>
          <w:rFonts w:ascii="ＭＳ 明朝" w:hAnsi="ＭＳ 明朝" w:hint="eastAsia"/>
        </w:rPr>
        <w:t>但し、準決勝、決勝は必要な回数だけ行う。</w:t>
      </w:r>
    </w:p>
    <w:p w14:paraId="5F4A1203" w14:textId="117BEA14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（４）3チームリーグ戦のところは、3チームが同率の場合は得失点差で上位を決定する。</w:t>
      </w:r>
    </w:p>
    <w:p w14:paraId="57579347" w14:textId="7C005BF1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（５）試合開始予定時刻より15分経過しても用意の整わないチームは、試合を没収する。</w:t>
      </w:r>
    </w:p>
    <w:p w14:paraId="5936F8FE" w14:textId="123A2B40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（６）試合開始時刻が遅れた場合は、試合間を調整する。</w:t>
      </w:r>
    </w:p>
    <w:p w14:paraId="2CFB1F90" w14:textId="4A8F8AB1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</w:t>
      </w:r>
      <w:r w:rsidR="00AA0DDC">
        <w:rPr>
          <w:rFonts w:ascii="ＭＳ 明朝" w:hAnsi="ＭＳ 明朝" w:hint="eastAsia"/>
        </w:rPr>
        <w:t xml:space="preserve">　</w:t>
      </w:r>
      <w:r w:rsidRPr="0086582D">
        <w:rPr>
          <w:rFonts w:ascii="ＭＳ 明朝" w:hAnsi="ＭＳ 明朝" w:hint="eastAsia"/>
        </w:rPr>
        <w:t>また、連続して試合がある場合は、20分以上試合間隔を空ける。</w:t>
      </w:r>
    </w:p>
    <w:p w14:paraId="66342DAC" w14:textId="50A69AED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（７）試合球は、5号認定球（人工皮革）を使用する。</w:t>
      </w:r>
    </w:p>
    <w:p w14:paraId="389DB258" w14:textId="77777777" w:rsidR="00AA0DDC" w:rsidRDefault="0071735F" w:rsidP="0071735F">
      <w:pPr>
        <w:ind w:left="420" w:hangingChars="200" w:hanging="42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（８）基本、組合せ表の若い番号のチームは、オフィシャル席に向かって右側とし、白色のユニフォーム</w:t>
      </w:r>
    </w:p>
    <w:p w14:paraId="0E255364" w14:textId="759D8FAC" w:rsidR="0071735F" w:rsidRPr="0086582D" w:rsidRDefault="0071735F" w:rsidP="00AA0DDC">
      <w:pPr>
        <w:ind w:leftChars="200" w:left="420" w:firstLineChars="100" w:firstLine="21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を着用する。3チームリーグ戦の場合は、対戦表に従う。</w:t>
      </w:r>
    </w:p>
    <w:p w14:paraId="48FCEC15" w14:textId="55861412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</w:t>
      </w:r>
      <w:r w:rsidR="00482B6B">
        <w:rPr>
          <w:rFonts w:ascii="ＭＳ 明朝" w:hAnsi="ＭＳ 明朝" w:hint="eastAsia"/>
        </w:rPr>
        <w:t xml:space="preserve">　</w:t>
      </w:r>
      <w:r w:rsidRPr="0086582D">
        <w:rPr>
          <w:rFonts w:ascii="ＭＳ 明朝" w:hAnsi="ＭＳ 明朝" w:hint="eastAsia"/>
        </w:rPr>
        <w:t>ユニフォームを変更したい場合、本部に了解を取り、ベンチについては変更しない。</w:t>
      </w:r>
    </w:p>
    <w:p w14:paraId="6EBEC390" w14:textId="14BAFDE5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（９）スコアシートは、出場予定の選手全員を記入する。</w:t>
      </w:r>
    </w:p>
    <w:p w14:paraId="27615736" w14:textId="64CD806C" w:rsidR="0071735F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　第1試合は、試合開始の10分前まで、</w:t>
      </w:r>
    </w:p>
    <w:p w14:paraId="3AC4A240" w14:textId="7BE32007" w:rsidR="009076B6" w:rsidRPr="0086582D" w:rsidRDefault="009076B6" w:rsidP="007173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9076B6">
        <w:rPr>
          <w:rFonts w:ascii="ＭＳ 明朝" w:hAnsi="ＭＳ 明朝" w:hint="eastAsia"/>
        </w:rPr>
        <w:t>第2試合以降は、前の試合のハーフタイムまでにスコアシートに記入する。</w:t>
      </w:r>
    </w:p>
    <w:p w14:paraId="36AF5C2F" w14:textId="77777777" w:rsidR="009076B6" w:rsidRDefault="009076B6" w:rsidP="0071735F">
      <w:pPr>
        <w:rPr>
          <w:rFonts w:ascii="ＭＳ 明朝" w:hAnsi="ＭＳ 明朝"/>
        </w:rPr>
      </w:pPr>
    </w:p>
    <w:p w14:paraId="6D33B154" w14:textId="77777777" w:rsidR="009076B6" w:rsidRDefault="009076B6" w:rsidP="0071735F">
      <w:pPr>
        <w:rPr>
          <w:rFonts w:ascii="ＭＳ 明朝" w:hAnsi="ＭＳ 明朝"/>
        </w:rPr>
      </w:pPr>
    </w:p>
    <w:p w14:paraId="07168E3B" w14:textId="7213D39B" w:rsidR="0071735F" w:rsidRPr="0086582D" w:rsidRDefault="0071735F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lastRenderedPageBreak/>
        <w:t>（10）ベンチに入る指導者等は4名までとし、有資格者の人数は次のとおりとする。</w:t>
      </w:r>
    </w:p>
    <w:tbl>
      <w:tblPr>
        <w:tblW w:w="8613" w:type="dxa"/>
        <w:tblInd w:w="5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"/>
        <w:gridCol w:w="1698"/>
        <w:gridCol w:w="1698"/>
        <w:gridCol w:w="1698"/>
        <w:gridCol w:w="8"/>
        <w:gridCol w:w="1835"/>
        <w:gridCol w:w="8"/>
        <w:gridCol w:w="842"/>
        <w:gridCol w:w="8"/>
      </w:tblGrid>
      <w:tr w:rsidR="0071735F" w:rsidRPr="0086582D" w14:paraId="1583AD13" w14:textId="77777777" w:rsidTr="006F7D41">
        <w:trPr>
          <w:trHeight w:val="300"/>
        </w:trPr>
        <w:tc>
          <w:tcPr>
            <w:tcW w:w="59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3478" w14:textId="77777777" w:rsidR="0071735F" w:rsidRPr="0086582D" w:rsidRDefault="0071735F" w:rsidP="006F7D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ベンチに入れる大人の人数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9A90" w14:textId="77777777" w:rsidR="0071735F" w:rsidRPr="0086582D" w:rsidRDefault="0071735F" w:rsidP="006F7D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４人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5E47" w14:textId="77777777" w:rsidR="0071735F" w:rsidRPr="0086582D" w:rsidRDefault="0071735F" w:rsidP="006F7D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可否</w:t>
            </w:r>
          </w:p>
        </w:tc>
      </w:tr>
      <w:tr w:rsidR="0071735F" w:rsidRPr="0086582D" w14:paraId="7053C46F" w14:textId="77777777" w:rsidTr="00052939">
        <w:trPr>
          <w:gridAfter w:val="1"/>
          <w:wAfter w:w="8" w:type="dxa"/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7F4D" w14:textId="77777777" w:rsidR="0071735F" w:rsidRPr="0086582D" w:rsidRDefault="0071735F" w:rsidP="006F7D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例１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9F29" w14:textId="2880097C" w:rsidR="00ED4F53" w:rsidRPr="0086582D" w:rsidRDefault="006F1558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1E135" w14:textId="7CC5D4C6" w:rsidR="0071735F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64BA" w14:textId="6E8FE27A" w:rsidR="0071735F" w:rsidRPr="0086582D" w:rsidRDefault="00052939" w:rsidP="006F7D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指導書登録者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F6E" w14:textId="3AFCAFA7" w:rsidR="0071735F" w:rsidRPr="0086582D" w:rsidRDefault="00052939" w:rsidP="006F7D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指導者登録者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E354" w14:textId="77777777" w:rsidR="0071735F" w:rsidRPr="00FF7B7D" w:rsidRDefault="0071735F" w:rsidP="006F7D41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F7B7D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×</w:t>
            </w:r>
          </w:p>
        </w:tc>
      </w:tr>
      <w:tr w:rsidR="00ED4F53" w:rsidRPr="0086582D" w14:paraId="132E76B5" w14:textId="77777777" w:rsidTr="006F7D41">
        <w:trPr>
          <w:gridAfter w:val="1"/>
          <w:wAfter w:w="8" w:type="dxa"/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DBFF" w14:textId="77777777" w:rsidR="00ED4F53" w:rsidRPr="0086582D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例２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147" w14:textId="5FA3B3D5" w:rsidR="006F1558" w:rsidRPr="0086582D" w:rsidRDefault="006F1558" w:rsidP="006F1558">
            <w:pPr>
              <w:widowControl/>
              <w:ind w:firstLineChars="200" w:firstLine="440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6D9E4" w14:textId="349BA5C5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指導者登録者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C30A" w14:textId="77777777" w:rsidR="00ED4F53" w:rsidRPr="0086582D" w:rsidRDefault="00ED4F53" w:rsidP="00ED4F53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2DDA" w14:textId="77777777" w:rsidR="00ED4F53" w:rsidRPr="0086582D" w:rsidRDefault="00ED4F53" w:rsidP="00ED4F53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C827" w14:textId="77777777" w:rsidR="00ED4F53" w:rsidRPr="00052939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5293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〇</w:t>
            </w:r>
          </w:p>
        </w:tc>
      </w:tr>
      <w:tr w:rsidR="00ED4F53" w:rsidRPr="0086582D" w14:paraId="39EFE5F3" w14:textId="77777777" w:rsidTr="00052939">
        <w:trPr>
          <w:gridAfter w:val="1"/>
          <w:wAfter w:w="8" w:type="dxa"/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CBF03" w14:textId="77777777" w:rsidR="00ED4F53" w:rsidRPr="0086582D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例３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E4F" w14:textId="058DE579" w:rsidR="00ED4F53" w:rsidRPr="0086582D" w:rsidRDefault="006F1558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5F3A" w14:textId="68893A28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2ECD" w14:textId="317E665D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指導者登録者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CB2" w14:textId="77777777" w:rsidR="00ED4F53" w:rsidRPr="0086582D" w:rsidRDefault="00ED4F53" w:rsidP="00ED4F53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BD38F" w14:textId="77777777" w:rsidR="00ED4F53" w:rsidRPr="00052939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5293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〇</w:t>
            </w:r>
          </w:p>
        </w:tc>
      </w:tr>
      <w:tr w:rsidR="00ED4F53" w:rsidRPr="0086582D" w14:paraId="4B156520" w14:textId="77777777" w:rsidTr="00052939">
        <w:trPr>
          <w:gridAfter w:val="1"/>
          <w:wAfter w:w="8" w:type="dxa"/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5C51" w14:textId="77777777" w:rsidR="00ED4F53" w:rsidRPr="0086582D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例４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5C61" w14:textId="5FE69B05" w:rsidR="00ED4F53" w:rsidRPr="0086582D" w:rsidRDefault="006F1558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BBD9F" w14:textId="0FB8925E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4213" w14:textId="158AED22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870D" w14:textId="0CB2A7B1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指導者登録車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E7C0" w14:textId="77777777" w:rsidR="00ED4F53" w:rsidRPr="00052939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5293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〇</w:t>
            </w:r>
          </w:p>
        </w:tc>
      </w:tr>
      <w:tr w:rsidR="00ED4F53" w:rsidRPr="0086582D" w14:paraId="76A4B100" w14:textId="77777777" w:rsidTr="00052939">
        <w:trPr>
          <w:gridAfter w:val="1"/>
          <w:wAfter w:w="8" w:type="dxa"/>
          <w:trHeight w:val="30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5532" w14:textId="77777777" w:rsidR="00ED4F53" w:rsidRPr="0086582D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6582D">
              <w:rPr>
                <w:rFonts w:ascii="ＭＳ 明朝" w:hAnsi="ＭＳ 明朝" w:cs="ＭＳ Ｐゴシック" w:hint="eastAsia"/>
                <w:kern w:val="0"/>
                <w:sz w:val="22"/>
              </w:rPr>
              <w:t>例５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071A" w14:textId="7A98C5F4" w:rsidR="00ED4F53" w:rsidRPr="0086582D" w:rsidRDefault="006F1558" w:rsidP="006F1558">
            <w:pPr>
              <w:widowControl/>
              <w:ind w:firstLineChars="200" w:firstLine="440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47432A" w14:textId="0CDB65D0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907A" w14:textId="2343E653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79A7" w14:textId="53690B4F" w:rsidR="00ED4F53" w:rsidRPr="0086582D" w:rsidRDefault="00052939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認定員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D3B5" w14:textId="77777777" w:rsidR="00ED4F53" w:rsidRPr="00052939" w:rsidRDefault="00ED4F53" w:rsidP="00ED4F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5293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〇</w:t>
            </w:r>
          </w:p>
        </w:tc>
      </w:tr>
    </w:tbl>
    <w:p w14:paraId="4DFD351F" w14:textId="77777777" w:rsidR="006F1558" w:rsidRDefault="00592B34" w:rsidP="0071735F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</w:t>
      </w:r>
      <w:r w:rsidR="006F1558">
        <w:rPr>
          <w:rFonts w:ascii="ＭＳ 明朝" w:hAnsi="ＭＳ 明朝" w:hint="eastAsia"/>
        </w:rPr>
        <w:t>■認定員→スポーツ少年団理念を学んだ者（旧認定育成員、旧認定員、旧認定員でコーチング</w:t>
      </w:r>
    </w:p>
    <w:p w14:paraId="5B0F6E87" w14:textId="755B634B" w:rsidR="006F1558" w:rsidRDefault="006F1558" w:rsidP="006F1558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アシスタントに移行済の者</w:t>
      </w:r>
    </w:p>
    <w:p w14:paraId="5441F47D" w14:textId="26151F37" w:rsidR="006F1558" w:rsidRDefault="006F1558" w:rsidP="007173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■</w:t>
      </w:r>
      <w:r w:rsidRPr="006F1558">
        <w:rPr>
          <w:rFonts w:ascii="ＭＳ 明朝" w:hAnsi="ＭＳ 明朝" w:hint="eastAsia"/>
        </w:rPr>
        <w:t>指導者登録者</w:t>
      </w:r>
      <w:r>
        <w:rPr>
          <w:rFonts w:ascii="ＭＳ 明朝" w:hAnsi="ＭＳ 明朝" w:hint="eastAsia"/>
        </w:rPr>
        <w:t>→</w:t>
      </w:r>
      <w:r w:rsidRPr="006F1558">
        <w:rPr>
          <w:rFonts w:ascii="ＭＳ 明朝" w:hAnsi="ＭＳ 明朝" w:hint="eastAsia"/>
        </w:rPr>
        <w:t>認定員でない者は、マネージャーとしてベンチ入りができる。</w:t>
      </w:r>
    </w:p>
    <w:p w14:paraId="135B4BD6" w14:textId="77777777" w:rsidR="00C34C45" w:rsidRDefault="00C34C45" w:rsidP="0071735F">
      <w:pPr>
        <w:rPr>
          <w:rFonts w:ascii="ＭＳ 明朝" w:hAnsi="ＭＳ 明朝"/>
        </w:rPr>
      </w:pPr>
    </w:p>
    <w:p w14:paraId="61031566" w14:textId="2D1A63B5" w:rsidR="0071735F" w:rsidRDefault="0071735F" w:rsidP="00370BEB">
      <w:pPr>
        <w:rPr>
          <w:rFonts w:ascii="ＭＳ 明朝" w:hAnsi="ＭＳ 明朝"/>
        </w:rPr>
      </w:pPr>
    </w:p>
    <w:p w14:paraId="686FD3BE" w14:textId="644D1194" w:rsidR="00052939" w:rsidRPr="00A1485A" w:rsidRDefault="00A1485A" w:rsidP="00370BEB">
      <w:pPr>
        <w:rPr>
          <w:rFonts w:ascii="ＭＳ 明朝" w:hAnsi="ＭＳ 明朝"/>
          <w:u w:val="dotDash"/>
        </w:rPr>
      </w:pPr>
      <w:r w:rsidRPr="00A1485A"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　　　　</w:t>
      </w:r>
    </w:p>
    <w:p w14:paraId="1EDD024E" w14:textId="307915D4" w:rsidR="00C26AFF" w:rsidRDefault="00C26AFF" w:rsidP="00370BEB">
      <w:pPr>
        <w:rPr>
          <w:rFonts w:ascii="ＭＳ 明朝" w:hAnsi="ＭＳ 明朝"/>
        </w:rPr>
      </w:pPr>
    </w:p>
    <w:p w14:paraId="30472BA0" w14:textId="77777777" w:rsidR="00C34C45" w:rsidRPr="0086582D" w:rsidRDefault="00C34C45" w:rsidP="00370BEB">
      <w:pPr>
        <w:rPr>
          <w:rFonts w:ascii="ＭＳ 明朝" w:hAnsi="ＭＳ 明朝"/>
        </w:rPr>
      </w:pPr>
    </w:p>
    <w:p w14:paraId="53A33A55" w14:textId="6FF5B7F5" w:rsidR="00B9537A" w:rsidRPr="00A1485A" w:rsidRDefault="00B9537A" w:rsidP="00A85309">
      <w:pPr>
        <w:jc w:val="center"/>
        <w:rPr>
          <w:rFonts w:ascii="ＭＳ 明朝" w:hAnsi="ＭＳ 明朝"/>
          <w:b/>
          <w:bCs/>
          <w:sz w:val="28"/>
          <w:szCs w:val="32"/>
        </w:rPr>
      </w:pPr>
      <w:r w:rsidRPr="00A1485A">
        <w:rPr>
          <w:rFonts w:ascii="ＭＳ 明朝" w:hAnsi="ＭＳ 明朝" w:hint="eastAsia"/>
          <w:b/>
          <w:bCs/>
          <w:sz w:val="28"/>
          <w:szCs w:val="32"/>
        </w:rPr>
        <w:t>【東京都スポーツ少年団　ミニバスケットボール部会規定】</w:t>
      </w:r>
    </w:p>
    <w:p w14:paraId="409F2458" w14:textId="77777777" w:rsidR="00A1485A" w:rsidRPr="0086582D" w:rsidRDefault="00A1485A" w:rsidP="00A85309">
      <w:pPr>
        <w:jc w:val="center"/>
        <w:rPr>
          <w:rFonts w:ascii="ＭＳ 明朝" w:hAnsi="ＭＳ 明朝"/>
          <w:b/>
          <w:bCs/>
          <w:sz w:val="24"/>
          <w:szCs w:val="28"/>
        </w:rPr>
      </w:pPr>
    </w:p>
    <w:p w14:paraId="3333C6B2" w14:textId="7426BC90" w:rsidR="00B9537A" w:rsidRPr="0086582D" w:rsidRDefault="00A1485A" w:rsidP="00370B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B9537A" w:rsidRPr="0086582D">
        <w:rPr>
          <w:rFonts w:ascii="ＭＳ 明朝" w:hAnsi="ＭＳ 明朝" w:hint="eastAsia"/>
        </w:rPr>
        <w:t>．大会</w:t>
      </w:r>
    </w:p>
    <w:p w14:paraId="231A3D51" w14:textId="34422500" w:rsidR="00B9537A" w:rsidRDefault="00B9537A" w:rsidP="00370BEB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東京都スポーツ少年団が主催する大会は次のとおりとする。</w:t>
      </w:r>
    </w:p>
    <w:p w14:paraId="68925374" w14:textId="77777777" w:rsidR="00A1485A" w:rsidRPr="0086582D" w:rsidRDefault="00A1485A" w:rsidP="00370BEB">
      <w:pPr>
        <w:rPr>
          <w:rFonts w:ascii="ＭＳ 明朝" w:hAnsi="ＭＳ 明朝"/>
        </w:rPr>
      </w:pPr>
    </w:p>
    <w:p w14:paraId="1A3C6AF3" w14:textId="20047E04" w:rsidR="00B9537A" w:rsidRPr="0086582D" w:rsidRDefault="00A1485A" w:rsidP="00A1485A">
      <w:pPr>
        <w:ind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（1）</w:t>
      </w:r>
      <w:r w:rsidR="00B9537A" w:rsidRPr="0086582D">
        <w:rPr>
          <w:rFonts w:ascii="ＭＳ 明朝" w:hAnsi="ＭＳ 明朝" w:hint="eastAsia"/>
        </w:rPr>
        <w:t>東京都スポーツ少年団競技別交流大会</w:t>
      </w:r>
    </w:p>
    <w:p w14:paraId="33D23DF7" w14:textId="77777777" w:rsidR="00A1485A" w:rsidRDefault="00B9537A" w:rsidP="00B9537A">
      <w:pPr>
        <w:ind w:left="840" w:hangingChars="400" w:hanging="84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</w:t>
      </w:r>
      <w:r w:rsidR="00A1485A">
        <w:rPr>
          <w:rFonts w:ascii="ＭＳ 明朝" w:hAnsi="ＭＳ 明朝"/>
        </w:rPr>
        <w:tab/>
      </w:r>
      <w:r w:rsidRPr="0086582D">
        <w:rPr>
          <w:rFonts w:ascii="ＭＳ 明朝" w:hAnsi="ＭＳ 明朝" w:hint="eastAsia"/>
        </w:rPr>
        <w:t xml:space="preserve">　※東京都代表として関東大会に推薦される単位団は、運営協議会が東京都に推薦し、東京都</w:t>
      </w:r>
    </w:p>
    <w:p w14:paraId="6829C742" w14:textId="604435D6" w:rsidR="00B9537A" w:rsidRPr="0086582D" w:rsidRDefault="00B9537A" w:rsidP="00A1485A">
      <w:pPr>
        <w:ind w:leftChars="400" w:left="840" w:firstLineChars="200" w:firstLine="42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スポーツ少年団が決定する。</w:t>
      </w:r>
    </w:p>
    <w:p w14:paraId="55BDD4F3" w14:textId="77777777" w:rsidR="00A1485A" w:rsidRDefault="00B9537A" w:rsidP="00B9537A">
      <w:pPr>
        <w:ind w:left="840" w:hangingChars="400" w:hanging="84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</w:t>
      </w:r>
      <w:r w:rsidR="00A1485A">
        <w:rPr>
          <w:rFonts w:ascii="ＭＳ 明朝" w:hAnsi="ＭＳ 明朝" w:hint="eastAsia"/>
        </w:rPr>
        <w:t xml:space="preserve">　　</w:t>
      </w:r>
      <w:r w:rsidRPr="0086582D">
        <w:rPr>
          <w:rFonts w:ascii="ＭＳ 明朝" w:hAnsi="ＭＳ 明朝" w:hint="eastAsia"/>
        </w:rPr>
        <w:t xml:space="preserve">　※登録初年度の単位団は、関東大会に出場する権利を持たない。初年度の単位団が優勝した場合</w:t>
      </w:r>
    </w:p>
    <w:p w14:paraId="168B97E2" w14:textId="50987CE7" w:rsidR="00B9537A" w:rsidRDefault="00B9537A" w:rsidP="00A1485A">
      <w:pPr>
        <w:ind w:leftChars="400" w:left="840" w:firstLineChars="200" w:firstLine="420"/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>は、運営協議会が協議の上、関東大会推薦チームを決定する。</w:t>
      </w:r>
    </w:p>
    <w:p w14:paraId="04FC9C1D" w14:textId="77777777" w:rsidR="00A1485A" w:rsidRPr="0086582D" w:rsidRDefault="00A1485A" w:rsidP="00A1485A">
      <w:pPr>
        <w:ind w:leftChars="400" w:left="840" w:firstLineChars="200" w:firstLine="420"/>
        <w:rPr>
          <w:rFonts w:ascii="ＭＳ 明朝" w:hAnsi="ＭＳ 明朝"/>
        </w:rPr>
      </w:pPr>
    </w:p>
    <w:p w14:paraId="5262BC03" w14:textId="2068CFB9" w:rsidR="00B9537A" w:rsidRPr="0086582D" w:rsidRDefault="00A1485A" w:rsidP="00A1485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（2）</w:t>
      </w:r>
      <w:r w:rsidR="00B9537A" w:rsidRPr="0086582D">
        <w:rPr>
          <w:rFonts w:ascii="ＭＳ 明朝" w:hAnsi="ＭＳ 明朝" w:hint="eastAsia"/>
        </w:rPr>
        <w:t>東京都スポーツ少年団大会</w:t>
      </w:r>
    </w:p>
    <w:p w14:paraId="4216208E" w14:textId="4480A8A9" w:rsidR="003869D6" w:rsidRPr="0086582D" w:rsidRDefault="00B9537A" w:rsidP="00370BEB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</w:t>
      </w:r>
      <w:r w:rsidR="00A1485A">
        <w:rPr>
          <w:rFonts w:ascii="ＭＳ 明朝" w:hAnsi="ＭＳ 明朝" w:hint="eastAsia"/>
        </w:rPr>
        <w:t xml:space="preserve">　　</w:t>
      </w:r>
      <w:r w:rsidRPr="0086582D">
        <w:rPr>
          <w:rFonts w:ascii="ＭＳ 明朝" w:hAnsi="ＭＳ 明朝" w:hint="eastAsia"/>
        </w:rPr>
        <w:t xml:space="preserve">　※各ブロックからの出場チーム数は運営協議会により決定する。</w:t>
      </w:r>
    </w:p>
    <w:p w14:paraId="426ACB4E" w14:textId="77777777" w:rsidR="0071735F" w:rsidRPr="0086582D" w:rsidRDefault="0071735F" w:rsidP="00370BEB">
      <w:pPr>
        <w:rPr>
          <w:rFonts w:ascii="ＭＳ 明朝" w:hAnsi="ＭＳ 明朝"/>
        </w:rPr>
      </w:pPr>
    </w:p>
    <w:p w14:paraId="2BA4000E" w14:textId="1D2BC2B8" w:rsidR="00B9537A" w:rsidRDefault="00A1485A" w:rsidP="00370B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2.　</w:t>
      </w:r>
      <w:r w:rsidR="00B9537A" w:rsidRPr="0086582D">
        <w:rPr>
          <w:rFonts w:ascii="ＭＳ 明朝" w:hAnsi="ＭＳ 明朝" w:hint="eastAsia"/>
        </w:rPr>
        <w:t>大会運営</w:t>
      </w:r>
    </w:p>
    <w:p w14:paraId="32D9CCAF" w14:textId="77777777" w:rsidR="00A1485A" w:rsidRPr="0086582D" w:rsidRDefault="00A1485A" w:rsidP="00370BEB">
      <w:pPr>
        <w:rPr>
          <w:rFonts w:ascii="ＭＳ 明朝" w:hAnsi="ＭＳ 明朝"/>
        </w:rPr>
      </w:pPr>
    </w:p>
    <w:p w14:paraId="2F6F99B3" w14:textId="6E73BEA8" w:rsidR="00B9537A" w:rsidRPr="00A1485A" w:rsidRDefault="00B9537A" w:rsidP="00A1485A">
      <w:pPr>
        <w:pStyle w:val="a8"/>
        <w:numPr>
          <w:ilvl w:val="0"/>
          <w:numId w:val="2"/>
        </w:numPr>
        <w:ind w:leftChars="0"/>
        <w:rPr>
          <w:rFonts w:ascii="ＭＳ 明朝" w:hAnsi="ＭＳ 明朝"/>
        </w:rPr>
      </w:pPr>
      <w:r w:rsidRPr="00A1485A">
        <w:rPr>
          <w:rFonts w:ascii="ＭＳ 明朝" w:hAnsi="ＭＳ 明朝" w:hint="eastAsia"/>
        </w:rPr>
        <w:t>東京都スポーツ少年団ミニバス部会役員よって運営される。</w:t>
      </w:r>
    </w:p>
    <w:p w14:paraId="30595738" w14:textId="77777777" w:rsidR="00A1485A" w:rsidRPr="00A1485A" w:rsidRDefault="00A1485A" w:rsidP="00A1485A">
      <w:pPr>
        <w:pStyle w:val="a8"/>
        <w:ind w:leftChars="0" w:left="1560"/>
        <w:rPr>
          <w:rFonts w:ascii="ＭＳ 明朝" w:hAnsi="ＭＳ 明朝"/>
        </w:rPr>
      </w:pPr>
    </w:p>
    <w:p w14:paraId="62543CE6" w14:textId="26621E29" w:rsidR="00B9537A" w:rsidRPr="0086582D" w:rsidRDefault="00A1485A" w:rsidP="00A1485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（2）</w:t>
      </w:r>
      <w:r w:rsidR="00B9537A" w:rsidRPr="0086582D">
        <w:rPr>
          <w:rFonts w:ascii="ＭＳ 明朝" w:hAnsi="ＭＳ 明朝" w:hint="eastAsia"/>
        </w:rPr>
        <w:t>加盟している単位団は、必ず委員会に所属する必要があり大会運営に協力する。</w:t>
      </w:r>
    </w:p>
    <w:p w14:paraId="16065551" w14:textId="77777777" w:rsidR="0071735F" w:rsidRPr="0086582D" w:rsidRDefault="0071735F" w:rsidP="00370BEB">
      <w:pPr>
        <w:rPr>
          <w:rFonts w:ascii="ＭＳ 明朝" w:hAnsi="ＭＳ 明朝"/>
        </w:rPr>
      </w:pPr>
    </w:p>
    <w:p w14:paraId="2A347831" w14:textId="169AC724" w:rsidR="00B9537A" w:rsidRDefault="00A1485A" w:rsidP="00370B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3.　</w:t>
      </w:r>
      <w:r w:rsidR="00B9537A" w:rsidRPr="0086582D">
        <w:rPr>
          <w:rFonts w:ascii="ＭＳ 明朝" w:hAnsi="ＭＳ 明朝" w:hint="eastAsia"/>
        </w:rPr>
        <w:t>運営協議会</w:t>
      </w:r>
    </w:p>
    <w:p w14:paraId="4AD6746A" w14:textId="77777777" w:rsidR="00A1485A" w:rsidRPr="0086582D" w:rsidRDefault="00A1485A" w:rsidP="00370BEB">
      <w:pPr>
        <w:rPr>
          <w:rFonts w:ascii="ＭＳ 明朝" w:hAnsi="ＭＳ 明朝"/>
        </w:rPr>
      </w:pPr>
    </w:p>
    <w:p w14:paraId="54BEE340" w14:textId="59330D87" w:rsidR="0071735F" w:rsidRPr="0086582D" w:rsidRDefault="00B9537A">
      <w:pPr>
        <w:rPr>
          <w:rFonts w:ascii="ＭＳ 明朝" w:hAnsi="ＭＳ 明朝"/>
        </w:rPr>
      </w:pPr>
      <w:r w:rsidRPr="0086582D">
        <w:rPr>
          <w:rFonts w:ascii="ＭＳ 明朝" w:hAnsi="ＭＳ 明朝" w:hint="eastAsia"/>
        </w:rPr>
        <w:t xml:space="preserve">　　</w:t>
      </w:r>
      <w:r w:rsidR="00A1485A">
        <w:rPr>
          <w:rFonts w:ascii="ＭＳ 明朝" w:hAnsi="ＭＳ 明朝" w:hint="eastAsia"/>
        </w:rPr>
        <w:t xml:space="preserve">　　</w:t>
      </w:r>
      <w:r w:rsidRPr="0086582D">
        <w:rPr>
          <w:rFonts w:ascii="ＭＳ 明朝" w:hAnsi="ＭＳ 明朝" w:hint="eastAsia"/>
        </w:rPr>
        <w:t>東京都スポーツ少年団ミニバス部会役員より構成される。本協議会は、最高決定機関とする。</w:t>
      </w:r>
    </w:p>
    <w:sectPr w:rsidR="0071735F" w:rsidRPr="0086582D" w:rsidSect="009076B6">
      <w:pgSz w:w="11906" w:h="16838" w:code="9"/>
      <w:pgMar w:top="1418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404D" w14:textId="77777777" w:rsidR="00CB4631" w:rsidRDefault="00CB4631" w:rsidP="009B7AEC">
      <w:r>
        <w:separator/>
      </w:r>
    </w:p>
  </w:endnote>
  <w:endnote w:type="continuationSeparator" w:id="0">
    <w:p w14:paraId="0880BBF1" w14:textId="77777777" w:rsidR="00CB4631" w:rsidRDefault="00CB4631" w:rsidP="009B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2E20" w14:textId="77777777" w:rsidR="00CB4631" w:rsidRDefault="00CB4631" w:rsidP="009B7AEC">
      <w:r>
        <w:separator/>
      </w:r>
    </w:p>
  </w:footnote>
  <w:footnote w:type="continuationSeparator" w:id="0">
    <w:p w14:paraId="381D4C51" w14:textId="77777777" w:rsidR="00CB4631" w:rsidRDefault="00CB4631" w:rsidP="009B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892"/>
    <w:multiLevelType w:val="hybridMultilevel"/>
    <w:tmpl w:val="D304FB56"/>
    <w:lvl w:ilvl="0" w:tplc="D778D3CC">
      <w:start w:val="3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2652643F"/>
    <w:multiLevelType w:val="hybridMultilevel"/>
    <w:tmpl w:val="24AC227A"/>
    <w:lvl w:ilvl="0" w:tplc="FDECF26E">
      <w:start w:val="1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575019785">
    <w:abstractNumId w:val="0"/>
  </w:num>
  <w:num w:numId="2" w16cid:durableId="208510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09"/>
    <w:rsid w:val="00044898"/>
    <w:rsid w:val="00052939"/>
    <w:rsid w:val="0007285B"/>
    <w:rsid w:val="001830FB"/>
    <w:rsid w:val="001A7037"/>
    <w:rsid w:val="00211C19"/>
    <w:rsid w:val="00370BEB"/>
    <w:rsid w:val="003869D6"/>
    <w:rsid w:val="00482B6B"/>
    <w:rsid w:val="00504DB8"/>
    <w:rsid w:val="00510072"/>
    <w:rsid w:val="00556F9F"/>
    <w:rsid w:val="00592B34"/>
    <w:rsid w:val="00615312"/>
    <w:rsid w:val="00616EBB"/>
    <w:rsid w:val="00625F0F"/>
    <w:rsid w:val="00646872"/>
    <w:rsid w:val="006C586E"/>
    <w:rsid w:val="006F1558"/>
    <w:rsid w:val="00711E81"/>
    <w:rsid w:val="00715461"/>
    <w:rsid w:val="0071735F"/>
    <w:rsid w:val="0086582D"/>
    <w:rsid w:val="009076B6"/>
    <w:rsid w:val="00933713"/>
    <w:rsid w:val="009A28D5"/>
    <w:rsid w:val="009B7AEC"/>
    <w:rsid w:val="00A1485A"/>
    <w:rsid w:val="00A85309"/>
    <w:rsid w:val="00A93A16"/>
    <w:rsid w:val="00AA0DDC"/>
    <w:rsid w:val="00B00F8F"/>
    <w:rsid w:val="00B86A37"/>
    <w:rsid w:val="00B949D0"/>
    <w:rsid w:val="00B9537A"/>
    <w:rsid w:val="00BC1709"/>
    <w:rsid w:val="00C26AFF"/>
    <w:rsid w:val="00C34C45"/>
    <w:rsid w:val="00CB4631"/>
    <w:rsid w:val="00D2267D"/>
    <w:rsid w:val="00E30C17"/>
    <w:rsid w:val="00ED4F53"/>
    <w:rsid w:val="00F00FFA"/>
    <w:rsid w:val="00F312DA"/>
    <w:rsid w:val="00F82838"/>
    <w:rsid w:val="00FF0EE0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5D7A8"/>
  <w15:chartTrackingRefBased/>
  <w15:docId w15:val="{3B42F85D-E6D3-40B0-AFF5-EE8C27C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0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AE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9B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AEC"/>
    <w:rPr>
      <w:rFonts w:ascii="Century" w:eastAsia="ＭＳ 明朝" w:hAnsi="Century"/>
    </w:rPr>
  </w:style>
  <w:style w:type="table" w:styleId="a7">
    <w:name w:val="Table Grid"/>
    <w:basedOn w:val="a1"/>
    <w:uiPriority w:val="39"/>
    <w:rsid w:val="0051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 麻衣</dc:creator>
  <cp:keywords/>
  <dc:description/>
  <cp:lastModifiedBy>佐々木 洋子</cp:lastModifiedBy>
  <cp:revision>7</cp:revision>
  <cp:lastPrinted>2021-08-24T04:32:00Z</cp:lastPrinted>
  <dcterms:created xsi:type="dcterms:W3CDTF">2021-08-10T05:40:00Z</dcterms:created>
  <dcterms:modified xsi:type="dcterms:W3CDTF">2022-08-12T05:59:00Z</dcterms:modified>
</cp:coreProperties>
</file>